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3A839E61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9F1155">
        <w:rPr>
          <w:rFonts w:ascii="Arial" w:hAnsi="Arial" w:cs="Arial"/>
          <w:sz w:val="24"/>
        </w:rPr>
        <w:t>0</w:t>
      </w:r>
      <w:r w:rsidR="005C1C30">
        <w:rPr>
          <w:rFonts w:ascii="Arial" w:hAnsi="Arial" w:cs="Arial"/>
          <w:sz w:val="24"/>
        </w:rPr>
        <w:t>3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02DFFF62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0</w:t>
      </w:r>
      <w:r w:rsidR="005C1C30">
        <w:rPr>
          <w:rFonts w:ascii="Arial" w:hAnsi="Arial" w:cs="Arial"/>
          <w:sz w:val="24"/>
        </w:rPr>
        <w:t>3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692B7C9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5A18FA7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21100C3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15725DC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7544DC7" w14:textId="77777777" w:rsidR="00CE7B80" w:rsidRDefault="00CE7B8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83891A7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D387CA5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B12C300" w14:textId="77777777" w:rsidR="00166306" w:rsidRDefault="00166306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C256B1F" w14:textId="77777777" w:rsidR="005C1C30" w:rsidRDefault="005C1C3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28B7B3F" w14:textId="77777777" w:rsidR="005C1C30" w:rsidRDefault="005C1C30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9CF90A0" w14:textId="77777777" w:rsidR="00C02608" w:rsidRPr="00FE28A3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Default="00E50F59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69F0B0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F434E6E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424982C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5AEE8B07" w14:textId="77777777" w:rsidR="00166306" w:rsidRDefault="00166306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C586A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6F9A97B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2E7A163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B27144E" w14:textId="77777777" w:rsidR="00CE7B80" w:rsidRPr="00FE28A3" w:rsidRDefault="00CE7B80" w:rsidP="00CE7B80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1542B6C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3EAE5736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166306" w:rsidRPr="00166306">
        <w:rPr>
          <w:rFonts w:ascii="Arial" w:hAnsi="Arial" w:cs="Arial"/>
          <w:b/>
          <w:sz w:val="24"/>
          <w:szCs w:val="24"/>
        </w:rPr>
        <w:t xml:space="preserve">ASSOCIAÇÃO </w:t>
      </w:r>
      <w:r w:rsidR="005D648C">
        <w:rPr>
          <w:rFonts w:ascii="Arial" w:hAnsi="Arial" w:cs="Arial"/>
          <w:b/>
          <w:sz w:val="24"/>
          <w:szCs w:val="24"/>
        </w:rPr>
        <w:t xml:space="preserve">ESPORTIVA E RECREATIVA </w:t>
      </w:r>
      <w:r w:rsidR="005C1C30">
        <w:rPr>
          <w:rFonts w:ascii="Arial" w:hAnsi="Arial" w:cs="Arial"/>
          <w:b/>
          <w:sz w:val="24"/>
          <w:szCs w:val="24"/>
        </w:rPr>
        <w:t>NOVA ARATIBA</w:t>
      </w:r>
      <w:r w:rsidR="00166306" w:rsidRPr="00BC246F">
        <w:rPr>
          <w:rFonts w:ascii="Arial" w:hAnsi="Arial" w:cs="Arial"/>
          <w:sz w:val="24"/>
          <w:szCs w:val="24"/>
        </w:rPr>
        <w:t xml:space="preserve">, </w:t>
      </w:r>
      <w:r w:rsidR="00166306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5C1C30">
        <w:rPr>
          <w:rFonts w:ascii="Arial" w:hAnsi="Arial" w:cs="Arial"/>
          <w:sz w:val="24"/>
          <w:szCs w:val="24"/>
        </w:rPr>
        <w:t>01.883.589/0001-86</w:t>
      </w:r>
      <w:r w:rsidR="00166306" w:rsidRPr="00166306">
        <w:rPr>
          <w:rFonts w:ascii="Arial" w:hAnsi="Arial" w:cs="Arial"/>
          <w:sz w:val="24"/>
          <w:szCs w:val="24"/>
        </w:rPr>
        <w:t xml:space="preserve">, com sede à </w:t>
      </w:r>
      <w:r w:rsidR="005D648C">
        <w:rPr>
          <w:rFonts w:ascii="Arial" w:hAnsi="Arial" w:cs="Arial"/>
          <w:sz w:val="24"/>
          <w:szCs w:val="24"/>
        </w:rPr>
        <w:t xml:space="preserve">Linha </w:t>
      </w:r>
      <w:r w:rsidR="005C1C30">
        <w:rPr>
          <w:rFonts w:ascii="Arial" w:hAnsi="Arial" w:cs="Arial"/>
          <w:sz w:val="24"/>
          <w:szCs w:val="24"/>
        </w:rPr>
        <w:t xml:space="preserve">Nova </w:t>
      </w:r>
      <w:proofErr w:type="spellStart"/>
      <w:r w:rsidR="005C1C30">
        <w:rPr>
          <w:rFonts w:ascii="Arial" w:hAnsi="Arial" w:cs="Arial"/>
          <w:sz w:val="24"/>
          <w:szCs w:val="24"/>
        </w:rPr>
        <w:t>Aratiba</w:t>
      </w:r>
      <w:proofErr w:type="spellEnd"/>
      <w:r w:rsidR="00166306" w:rsidRPr="00166306">
        <w:rPr>
          <w:rFonts w:ascii="Arial" w:hAnsi="Arial" w:cs="Arial"/>
          <w:sz w:val="24"/>
          <w:szCs w:val="24"/>
        </w:rPr>
        <w:t>,</w:t>
      </w:r>
      <w:r w:rsidR="005D648C">
        <w:rPr>
          <w:rFonts w:ascii="Arial" w:hAnsi="Arial" w:cs="Arial"/>
          <w:sz w:val="24"/>
          <w:szCs w:val="24"/>
        </w:rPr>
        <w:t xml:space="preserve"> s/n,</w:t>
      </w:r>
      <w:r w:rsidR="00166306" w:rsidRPr="00166306">
        <w:rPr>
          <w:rFonts w:ascii="Arial" w:hAnsi="Arial" w:cs="Arial"/>
          <w:sz w:val="24"/>
          <w:szCs w:val="24"/>
        </w:rPr>
        <w:t xml:space="preserve"> Zona Rural, no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0DBB08" w14:textId="11CCE2CC" w:rsidR="005C1C30" w:rsidRDefault="005C1C30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objeto da parceria atende ao requisito de interesse público, neste caso voltado a promover atividades esportivas, recreativas, culturais, sociais e educacionais, </w:t>
      </w:r>
      <w:r>
        <w:rPr>
          <w:rFonts w:ascii="Arial" w:hAnsi="Arial" w:cs="Arial"/>
          <w:bCs/>
          <w:sz w:val="24"/>
          <w:szCs w:val="24"/>
        </w:rPr>
        <w:t>colaborando nas ações comunitárias, especialmente na prestação de serviços e/ou na cedência de estrutura para a realização de eventos promovidos pelo Município.</w:t>
      </w:r>
    </w:p>
    <w:p w14:paraId="5068535C" w14:textId="1E9CFFCA" w:rsidR="00B071EF" w:rsidRPr="003B6BA6" w:rsidRDefault="00DE11E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14:paraId="4D52C251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7AF58BB8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lastRenderedPageBreak/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285CA2F5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5B68F0" w:rsidRPr="005B68F0">
        <w:rPr>
          <w:rFonts w:ascii="Arial" w:hAnsi="Arial" w:cs="Arial"/>
          <w:sz w:val="24"/>
          <w:szCs w:val="24"/>
        </w:rPr>
        <w:t>ASSOCIAÇÃO ESPORTIVA E RECREATIVA NOVA ARATIBA</w:t>
      </w:r>
      <w:r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39C7497D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r w:rsidR="00AD14C7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9F1155" w:rsidRPr="00AD14C7">
        <w:rPr>
          <w:rFonts w:ascii="Arial" w:hAnsi="Arial" w:cs="Arial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3DAEE9C2" w14:textId="77777777" w:rsidR="009F1155" w:rsidRPr="00CE7B80" w:rsidRDefault="009F1155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A3C90" w14:textId="77777777" w:rsidR="00D26E02" w:rsidRDefault="00D26E02" w:rsidP="00FE28A3">
      <w:pPr>
        <w:spacing w:after="0" w:line="240" w:lineRule="auto"/>
      </w:pPr>
      <w:r>
        <w:separator/>
      </w:r>
    </w:p>
  </w:endnote>
  <w:endnote w:type="continuationSeparator" w:id="0">
    <w:p w14:paraId="611BFBFC" w14:textId="77777777" w:rsidR="00D26E02" w:rsidRDefault="00D26E02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DB20A" w14:textId="77777777" w:rsidR="00D26E02" w:rsidRDefault="00D26E02" w:rsidP="00FE28A3">
      <w:pPr>
        <w:spacing w:after="0" w:line="240" w:lineRule="auto"/>
      </w:pPr>
      <w:r>
        <w:separator/>
      </w:r>
    </w:p>
  </w:footnote>
  <w:footnote w:type="continuationSeparator" w:id="0">
    <w:p w14:paraId="0060C305" w14:textId="77777777" w:rsidR="00D26E02" w:rsidRDefault="00D26E02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759B"/>
    <w:rsid w:val="00346297"/>
    <w:rsid w:val="00346CAD"/>
    <w:rsid w:val="003619E3"/>
    <w:rsid w:val="00390694"/>
    <w:rsid w:val="00395542"/>
    <w:rsid w:val="003B6BA6"/>
    <w:rsid w:val="00433E92"/>
    <w:rsid w:val="004876E9"/>
    <w:rsid w:val="004B18C7"/>
    <w:rsid w:val="005A6B77"/>
    <w:rsid w:val="005B68F0"/>
    <w:rsid w:val="005C1C30"/>
    <w:rsid w:val="005D648C"/>
    <w:rsid w:val="005F7E98"/>
    <w:rsid w:val="00616F42"/>
    <w:rsid w:val="0065628E"/>
    <w:rsid w:val="006D6CDA"/>
    <w:rsid w:val="00794809"/>
    <w:rsid w:val="007D369E"/>
    <w:rsid w:val="0080471E"/>
    <w:rsid w:val="008334F2"/>
    <w:rsid w:val="00854B13"/>
    <w:rsid w:val="008B3C50"/>
    <w:rsid w:val="00905554"/>
    <w:rsid w:val="00967663"/>
    <w:rsid w:val="009E5C61"/>
    <w:rsid w:val="009F1155"/>
    <w:rsid w:val="00A27828"/>
    <w:rsid w:val="00A5501C"/>
    <w:rsid w:val="00A659B5"/>
    <w:rsid w:val="00A8241F"/>
    <w:rsid w:val="00A836AA"/>
    <w:rsid w:val="00AA1F31"/>
    <w:rsid w:val="00AA3EAC"/>
    <w:rsid w:val="00AD14C7"/>
    <w:rsid w:val="00B071EF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26E02"/>
    <w:rsid w:val="00D521C6"/>
    <w:rsid w:val="00DD5A0D"/>
    <w:rsid w:val="00DE11E6"/>
    <w:rsid w:val="00DF38A4"/>
    <w:rsid w:val="00E50F59"/>
    <w:rsid w:val="00E56E79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Ti</cp:lastModifiedBy>
  <cp:revision>5</cp:revision>
  <cp:lastPrinted>2019-02-08T16:54:00Z</cp:lastPrinted>
  <dcterms:created xsi:type="dcterms:W3CDTF">2023-08-15T19:24:00Z</dcterms:created>
  <dcterms:modified xsi:type="dcterms:W3CDTF">2023-08-21T17:42:00Z</dcterms:modified>
</cp:coreProperties>
</file>