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0FCD" w14:textId="77777777" w:rsidR="00AC0D4C" w:rsidRPr="00B93416" w:rsidRDefault="00AC0D4C" w:rsidP="000C7D60">
      <w:pPr>
        <w:pStyle w:val="Ttulo1"/>
        <w:rPr>
          <w:rFonts w:ascii="Bookman Old Style" w:hAnsi="Bookman Old Style" w:cs="Arial"/>
          <w:bCs/>
          <w:sz w:val="22"/>
          <w:szCs w:val="22"/>
        </w:rPr>
      </w:pPr>
      <w:r w:rsidRPr="00B93416">
        <w:rPr>
          <w:rFonts w:ascii="Bookman Old Style" w:hAnsi="Bookman Old Style" w:cs="Arial"/>
          <w:bCs/>
          <w:sz w:val="22"/>
          <w:szCs w:val="22"/>
        </w:rPr>
        <w:t>ESTADO DE SANTA CATARINA</w:t>
      </w:r>
    </w:p>
    <w:p w14:paraId="7C461FD5" w14:textId="77777777" w:rsidR="00AC0D4C" w:rsidRPr="00B93416" w:rsidRDefault="00796793" w:rsidP="000C7D60">
      <w:pPr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bCs/>
          <w:sz w:val="22"/>
          <w:szCs w:val="22"/>
        </w:rPr>
        <w:t>MUNICIPIO</w:t>
      </w:r>
      <w:r w:rsidR="00AC0D4C" w:rsidRPr="00B93416">
        <w:rPr>
          <w:rFonts w:ascii="Bookman Old Style" w:hAnsi="Bookman Old Style" w:cs="Arial"/>
          <w:b/>
          <w:bCs/>
          <w:sz w:val="22"/>
          <w:szCs w:val="22"/>
        </w:rPr>
        <w:t xml:space="preserve"> DE FORMOSA DO SUL</w:t>
      </w:r>
    </w:p>
    <w:p w14:paraId="294031F4" w14:textId="77777777" w:rsidR="00CE6C6B" w:rsidRPr="00B93416" w:rsidRDefault="00CE6C6B" w:rsidP="00CE6C6B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p w14:paraId="1EC935FC" w14:textId="06AD1153" w:rsidR="00AC0D4C" w:rsidRPr="00B93416" w:rsidRDefault="0055221E" w:rsidP="00CE6C6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0C7D60">
        <w:rPr>
          <w:rFonts w:ascii="Bookman Old Style" w:hAnsi="Bookman Old Style" w:cs="Arial"/>
          <w:b/>
          <w:sz w:val="22"/>
          <w:szCs w:val="22"/>
        </w:rPr>
        <w:t>6</w:t>
      </w:r>
      <w:r w:rsidR="00CF2718">
        <w:rPr>
          <w:rFonts w:ascii="Bookman Old Style" w:hAnsi="Bookman Old Style" w:cs="Arial"/>
          <w:b/>
          <w:sz w:val="22"/>
          <w:szCs w:val="22"/>
        </w:rPr>
        <w:t>4</w:t>
      </w:r>
      <w:r w:rsidR="0049668D">
        <w:rPr>
          <w:rFonts w:ascii="Bookman Old Style" w:hAnsi="Bookman Old Style" w:cs="Arial"/>
          <w:b/>
          <w:sz w:val="22"/>
          <w:szCs w:val="22"/>
        </w:rPr>
        <w:t>83</w:t>
      </w:r>
      <w:r w:rsidR="00045647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49668D">
        <w:rPr>
          <w:rFonts w:ascii="Bookman Old Style" w:hAnsi="Bookman Old Style" w:cs="Arial"/>
          <w:b/>
          <w:sz w:val="22"/>
          <w:szCs w:val="22"/>
        </w:rPr>
        <w:t>26</w:t>
      </w:r>
      <w:r w:rsidR="00B47F98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406CED">
        <w:rPr>
          <w:rFonts w:ascii="Bookman Old Style" w:hAnsi="Bookman Old Style" w:cs="Arial"/>
          <w:b/>
          <w:sz w:val="22"/>
          <w:szCs w:val="22"/>
        </w:rPr>
        <w:t>NOVEMBRO</w:t>
      </w:r>
      <w:r w:rsidR="00F3779F" w:rsidRPr="00B93416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b/>
          <w:sz w:val="22"/>
          <w:szCs w:val="22"/>
        </w:rPr>
        <w:t>DE 20</w:t>
      </w:r>
      <w:r w:rsidR="00796793" w:rsidRPr="00B93416">
        <w:rPr>
          <w:rFonts w:ascii="Bookman Old Style" w:hAnsi="Bookman Old Style" w:cs="Arial"/>
          <w:b/>
          <w:sz w:val="22"/>
          <w:szCs w:val="22"/>
        </w:rPr>
        <w:t>2</w:t>
      </w:r>
      <w:r w:rsidR="003E2129">
        <w:rPr>
          <w:rFonts w:ascii="Bookman Old Style" w:hAnsi="Bookman Old Style" w:cs="Arial"/>
          <w:b/>
          <w:sz w:val="22"/>
          <w:szCs w:val="22"/>
        </w:rPr>
        <w:t>4</w:t>
      </w:r>
      <w:r w:rsidRPr="00B93416">
        <w:rPr>
          <w:rFonts w:ascii="Bookman Old Style" w:hAnsi="Bookman Old Style" w:cs="Arial"/>
          <w:b/>
          <w:sz w:val="22"/>
          <w:szCs w:val="22"/>
        </w:rPr>
        <w:t>.</w:t>
      </w:r>
    </w:p>
    <w:p w14:paraId="2828BDF2" w14:textId="77777777" w:rsidR="00AC0D4C" w:rsidRPr="00B93416" w:rsidRDefault="00AC0D4C" w:rsidP="00CE6C6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E0BA5A3" w14:textId="77777777" w:rsidR="00AC0D4C" w:rsidRPr="00B93416" w:rsidRDefault="00F95FB0" w:rsidP="00796793">
      <w:pPr>
        <w:spacing w:line="360" w:lineRule="auto"/>
        <w:ind w:left="4253" w:firstLine="3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“DISPÕE SOBRE EXONERAÇÃO DE SERVIDOR (A) PÚBLICO (A) MUNICIPAL E DÁ OUTRAS PROVIDÊNCIAS”.</w:t>
      </w:r>
    </w:p>
    <w:p w14:paraId="5FDE24F2" w14:textId="77777777" w:rsidR="00AC0D4C" w:rsidRPr="00B93416" w:rsidRDefault="00F95FB0" w:rsidP="00CE6C6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                              </w:t>
      </w:r>
      <w:r w:rsidRPr="00B93416">
        <w:rPr>
          <w:rFonts w:ascii="Bookman Old Style" w:hAnsi="Bookman Old Style" w:cs="Arial"/>
          <w:b/>
          <w:sz w:val="22"/>
          <w:szCs w:val="22"/>
        </w:rPr>
        <w:tab/>
      </w:r>
      <w:r w:rsidRPr="00B93416">
        <w:rPr>
          <w:rFonts w:ascii="Bookman Old Style" w:hAnsi="Bookman Old Style" w:cs="Arial"/>
          <w:b/>
          <w:sz w:val="22"/>
          <w:szCs w:val="22"/>
        </w:rPr>
        <w:tab/>
        <w:t xml:space="preserve"> </w:t>
      </w:r>
    </w:p>
    <w:p w14:paraId="683C43BC" w14:textId="77777777" w:rsidR="00AC0D4C" w:rsidRPr="00B93416" w:rsidRDefault="00796793" w:rsidP="00CE6C6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AC0D4C" w:rsidRPr="00B93416">
        <w:rPr>
          <w:rFonts w:ascii="Bookman Old Style" w:hAnsi="Bookman Old Style" w:cs="Arial"/>
          <w:sz w:val="22"/>
          <w:szCs w:val="22"/>
        </w:rPr>
        <w:t>,</w:t>
      </w:r>
      <w:r w:rsidR="00AC0D4C" w:rsidRPr="00B93416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AC0D4C" w:rsidRPr="00B93416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legais, que lhe confere o Artigo 71, Inciso XXV da Lei Orgânica Municipal e face ao disposto no </w:t>
      </w:r>
      <w:r w:rsidR="00CC0C12" w:rsidRPr="00B93416">
        <w:rPr>
          <w:rFonts w:ascii="Bookman Old Style" w:hAnsi="Bookman Old Style" w:cs="Arial"/>
          <w:sz w:val="22"/>
          <w:szCs w:val="22"/>
        </w:rPr>
        <w:t>a</w:t>
      </w:r>
      <w:r w:rsidR="00AC0D4C" w:rsidRPr="00B93416">
        <w:rPr>
          <w:rFonts w:ascii="Bookman Old Style" w:hAnsi="Bookman Old Style" w:cs="Arial"/>
          <w:sz w:val="22"/>
          <w:szCs w:val="22"/>
        </w:rPr>
        <w:t>rtigo 33</w:t>
      </w:r>
      <w:r w:rsidR="00CC0C12" w:rsidRPr="00B93416">
        <w:rPr>
          <w:rFonts w:ascii="Bookman Old Style" w:hAnsi="Bookman Old Style" w:cs="Arial"/>
          <w:sz w:val="22"/>
          <w:szCs w:val="22"/>
        </w:rPr>
        <w:t>, da</w:t>
      </w:r>
      <w:r w:rsidR="00AC0D4C" w:rsidRPr="00B93416">
        <w:rPr>
          <w:rFonts w:ascii="Bookman Old Style" w:hAnsi="Bookman Old Style" w:cs="Arial"/>
          <w:sz w:val="22"/>
          <w:szCs w:val="22"/>
        </w:rPr>
        <w:t xml:space="preserve"> Lei Complementar N.º 017, de 22 de dezembro de 2006,</w:t>
      </w:r>
    </w:p>
    <w:p w14:paraId="6AFF6BBF" w14:textId="77777777" w:rsidR="00AC0D4C" w:rsidRPr="00B93416" w:rsidRDefault="00AC0D4C" w:rsidP="00CE6C6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3D5602B" w14:textId="77777777" w:rsidR="00AC0D4C" w:rsidRPr="00B93416" w:rsidRDefault="00AC0D4C" w:rsidP="000C7D60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BD72D1D" w14:textId="77777777" w:rsidR="000C7D60" w:rsidRDefault="000D1E05" w:rsidP="00B93416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ab/>
      </w:r>
    </w:p>
    <w:p w14:paraId="58EA5CB1" w14:textId="0B7EC8B2" w:rsidR="00954B7A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B93416">
        <w:rPr>
          <w:rFonts w:ascii="Bookman Old Style" w:hAnsi="Bookman Old Style" w:cs="Arial"/>
          <w:sz w:val="22"/>
          <w:szCs w:val="22"/>
        </w:rPr>
        <w:t>Fica exonerad</w:t>
      </w:r>
      <w:r w:rsidR="00406CED">
        <w:rPr>
          <w:rFonts w:ascii="Bookman Old Style" w:hAnsi="Bookman Old Style" w:cs="Arial"/>
          <w:sz w:val="22"/>
          <w:szCs w:val="22"/>
        </w:rPr>
        <w:t>o</w:t>
      </w:r>
      <w:r w:rsidRPr="00B93416">
        <w:rPr>
          <w:rFonts w:ascii="Bookman Old Style" w:hAnsi="Bookman Old Style" w:cs="Arial"/>
          <w:sz w:val="22"/>
          <w:szCs w:val="22"/>
        </w:rPr>
        <w:t>,</w:t>
      </w:r>
      <w:r w:rsidR="00F93788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AB5820" w:rsidRPr="00B93416">
        <w:rPr>
          <w:rFonts w:ascii="Bookman Old Style" w:hAnsi="Bookman Old Style" w:cs="Arial"/>
          <w:sz w:val="22"/>
          <w:szCs w:val="22"/>
        </w:rPr>
        <w:t>a pedido,</w:t>
      </w:r>
      <w:r w:rsidR="00CE6C6B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>do</w:t>
      </w:r>
      <w:r w:rsidR="00A70C3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343E96" w:rsidRPr="00B93416">
        <w:rPr>
          <w:rFonts w:ascii="Bookman Old Style" w:hAnsi="Bookman Old Style" w:cs="Arial"/>
          <w:sz w:val="22"/>
          <w:szCs w:val="22"/>
        </w:rPr>
        <w:t xml:space="preserve">Cargo </w:t>
      </w:r>
      <w:r w:rsidR="00BB5AC5" w:rsidRPr="00B93416">
        <w:rPr>
          <w:rFonts w:ascii="Bookman Old Style" w:hAnsi="Bookman Old Style" w:cs="Arial"/>
          <w:sz w:val="22"/>
          <w:szCs w:val="22"/>
        </w:rPr>
        <w:t xml:space="preserve">de </w:t>
      </w:r>
      <w:r w:rsidR="0049668D">
        <w:rPr>
          <w:rFonts w:ascii="Bookman Old Style" w:hAnsi="Bookman Old Style" w:cs="Arial"/>
          <w:b/>
          <w:sz w:val="22"/>
          <w:szCs w:val="22"/>
        </w:rPr>
        <w:t>Motorista</w:t>
      </w:r>
      <w:r w:rsidR="009C082C" w:rsidRPr="00B93416">
        <w:rPr>
          <w:rFonts w:ascii="Bookman Old Style" w:hAnsi="Bookman Old Style" w:cs="Arial"/>
          <w:sz w:val="22"/>
          <w:szCs w:val="22"/>
        </w:rPr>
        <w:t>,</w:t>
      </w:r>
      <w:r w:rsidR="00343E9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406CED">
        <w:rPr>
          <w:rFonts w:ascii="Bookman Old Style" w:hAnsi="Bookman Old Style" w:cs="Arial"/>
          <w:sz w:val="22"/>
          <w:szCs w:val="22"/>
        </w:rPr>
        <w:t>o</w:t>
      </w:r>
      <w:r w:rsidR="00CF2718">
        <w:rPr>
          <w:rFonts w:ascii="Bookman Old Style" w:hAnsi="Bookman Old Style" w:cs="Arial"/>
          <w:sz w:val="22"/>
          <w:szCs w:val="22"/>
        </w:rPr>
        <w:t xml:space="preserve"> 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servidor </w:t>
      </w:r>
      <w:r w:rsidR="00284B10" w:rsidRPr="00B93416">
        <w:rPr>
          <w:rFonts w:ascii="Bookman Old Style" w:hAnsi="Bookman Old Style" w:cs="Arial"/>
          <w:sz w:val="22"/>
          <w:szCs w:val="22"/>
        </w:rPr>
        <w:t>públic</w:t>
      </w:r>
      <w:r w:rsidR="00406CED">
        <w:rPr>
          <w:rFonts w:ascii="Bookman Old Style" w:hAnsi="Bookman Old Style" w:cs="Arial"/>
          <w:sz w:val="22"/>
          <w:szCs w:val="22"/>
        </w:rPr>
        <w:t>o</w:t>
      </w:r>
      <w:r w:rsidR="00284B10" w:rsidRPr="00B93416">
        <w:rPr>
          <w:rFonts w:ascii="Bookman Old Style" w:hAnsi="Bookman Old Style" w:cs="Arial"/>
          <w:sz w:val="22"/>
          <w:szCs w:val="22"/>
        </w:rPr>
        <w:t xml:space="preserve"> municipal</w:t>
      </w:r>
      <w:r w:rsidR="00BB5AC5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49668D">
        <w:rPr>
          <w:rFonts w:ascii="Bookman Old Style" w:hAnsi="Bookman Old Style" w:cs="Arial"/>
          <w:b/>
          <w:sz w:val="22"/>
          <w:szCs w:val="22"/>
        </w:rPr>
        <w:t>SILVANO MARCOS SACHET</w:t>
      </w:r>
      <w:r w:rsidR="004317FD" w:rsidRPr="00B93416">
        <w:rPr>
          <w:rFonts w:ascii="Bookman Old Style" w:hAnsi="Bookman Old Style" w:cs="Arial"/>
          <w:b/>
          <w:sz w:val="22"/>
          <w:szCs w:val="22"/>
        </w:rPr>
        <w:t>,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A70C36" w:rsidRPr="00B93416">
        <w:rPr>
          <w:rFonts w:ascii="Bookman Old Style" w:hAnsi="Bookman Old Style" w:cs="Arial"/>
          <w:sz w:val="22"/>
          <w:szCs w:val="22"/>
        </w:rPr>
        <w:t>lotad</w:t>
      </w:r>
      <w:r w:rsidR="00406CED">
        <w:rPr>
          <w:rFonts w:ascii="Bookman Old Style" w:hAnsi="Bookman Old Style" w:cs="Arial"/>
          <w:sz w:val="22"/>
          <w:szCs w:val="22"/>
        </w:rPr>
        <w:t>o</w:t>
      </w:r>
      <w:r w:rsidR="00A70C36" w:rsidRPr="00B93416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49668D">
        <w:rPr>
          <w:rFonts w:ascii="Bookman Old Style" w:hAnsi="Bookman Old Style" w:cs="Arial"/>
          <w:sz w:val="22"/>
          <w:szCs w:val="22"/>
        </w:rPr>
        <w:t>Saúde e Assistência Social</w:t>
      </w:r>
      <w:r w:rsidR="00435C26" w:rsidRPr="00B93416">
        <w:rPr>
          <w:rFonts w:ascii="Bookman Old Style" w:hAnsi="Bookman Old Style" w:cs="Arial"/>
          <w:sz w:val="22"/>
          <w:szCs w:val="22"/>
        </w:rPr>
        <w:t xml:space="preserve">, </w:t>
      </w:r>
      <w:r w:rsidRPr="00B93416">
        <w:rPr>
          <w:rFonts w:ascii="Bookman Old Style" w:hAnsi="Bookman Old Style" w:cs="Arial"/>
          <w:sz w:val="22"/>
          <w:szCs w:val="22"/>
        </w:rPr>
        <w:t>nomead</w:t>
      </w:r>
      <w:r w:rsidR="00406CED">
        <w:rPr>
          <w:rFonts w:ascii="Bookman Old Style" w:hAnsi="Bookman Old Style" w:cs="Arial"/>
          <w:sz w:val="22"/>
          <w:szCs w:val="22"/>
        </w:rPr>
        <w:t>o</w:t>
      </w:r>
      <w:r w:rsidR="00406AC4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 xml:space="preserve">através do </w:t>
      </w:r>
      <w:r w:rsidR="00EE173C">
        <w:rPr>
          <w:rFonts w:ascii="Bookman Old Style" w:hAnsi="Bookman Old Style" w:cs="Arial"/>
          <w:sz w:val="22"/>
          <w:szCs w:val="22"/>
        </w:rPr>
        <w:t>Decreto M</w:t>
      </w:r>
      <w:r w:rsidR="00EE173C" w:rsidRPr="00EE173C">
        <w:rPr>
          <w:rFonts w:ascii="Bookman Old Style" w:hAnsi="Bookman Old Style" w:cs="Arial"/>
          <w:sz w:val="22"/>
          <w:szCs w:val="22"/>
        </w:rPr>
        <w:t>unicipal n.º</w:t>
      </w:r>
      <w:r w:rsidR="0049668D" w:rsidRPr="00EE173C">
        <w:rPr>
          <w:rFonts w:ascii="Bookman Old Style" w:hAnsi="Bookman Old Style" w:cs="Arial"/>
          <w:sz w:val="22"/>
          <w:szCs w:val="22"/>
        </w:rPr>
        <w:t xml:space="preserve"> </w:t>
      </w:r>
      <w:r w:rsidR="0049668D" w:rsidRPr="0049668D">
        <w:rPr>
          <w:rFonts w:ascii="Bookman Old Style" w:hAnsi="Bookman Old Style" w:cs="Arial"/>
          <w:sz w:val="22"/>
          <w:szCs w:val="22"/>
        </w:rPr>
        <w:t>4941, de 29 de abril de 2020</w:t>
      </w:r>
      <w:r w:rsidR="0049668D">
        <w:rPr>
          <w:rFonts w:ascii="Bookman Old Style" w:hAnsi="Bookman Old Style" w:cs="Arial"/>
          <w:sz w:val="22"/>
          <w:szCs w:val="22"/>
        </w:rPr>
        <w:t>.</w:t>
      </w:r>
    </w:p>
    <w:p w14:paraId="31F2E41E" w14:textId="77777777" w:rsidR="00AC0D4C" w:rsidRPr="00B93416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B93416">
        <w:rPr>
          <w:rFonts w:ascii="Bookman Old Style" w:hAnsi="Bookman Old Style" w:cs="Arial"/>
          <w:sz w:val="22"/>
          <w:szCs w:val="22"/>
        </w:rPr>
        <w:t>As despesas decorrentes da aplicação deste Decreto correrão por conta do orçamento vigente.</w:t>
      </w:r>
    </w:p>
    <w:p w14:paraId="4E26295D" w14:textId="134926AC" w:rsidR="000316CA" w:rsidRPr="00B93416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Art. 3º</w:t>
      </w:r>
      <w:r w:rsidR="0037794D" w:rsidRPr="00B9341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37794D" w:rsidRPr="00B93416">
        <w:rPr>
          <w:rFonts w:ascii="Bookman Old Style" w:hAnsi="Bookman Old Style" w:cs="Arial"/>
          <w:sz w:val="22"/>
          <w:szCs w:val="22"/>
        </w:rPr>
        <w:t>Este Decreto entra em vigor na data de sua publicação</w:t>
      </w:r>
      <w:r w:rsidR="003716C1">
        <w:rPr>
          <w:rFonts w:ascii="Bookman Old Style" w:hAnsi="Bookman Old Style" w:cs="Arial"/>
          <w:sz w:val="22"/>
          <w:szCs w:val="22"/>
        </w:rPr>
        <w:t>.</w:t>
      </w:r>
      <w:r w:rsidR="0037794D" w:rsidRPr="00B93416">
        <w:rPr>
          <w:rFonts w:ascii="Bookman Old Style" w:hAnsi="Bookman Old Style" w:cs="Arial"/>
          <w:sz w:val="22"/>
          <w:szCs w:val="22"/>
        </w:rPr>
        <w:t xml:space="preserve"> </w:t>
      </w:r>
    </w:p>
    <w:p w14:paraId="290DC627" w14:textId="77777777" w:rsidR="00AC0D4C" w:rsidRPr="00B93416" w:rsidRDefault="00AC0D4C" w:rsidP="00CE6C6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10779931" w14:textId="71F9D325" w:rsidR="007740D3" w:rsidRPr="00B93416" w:rsidRDefault="00AC0D4C" w:rsidP="00CE6C6B">
      <w:pPr>
        <w:pStyle w:val="Recuodecorpodetexto"/>
        <w:spacing w:line="360" w:lineRule="auto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49668D">
        <w:rPr>
          <w:rFonts w:ascii="Bookman Old Style" w:hAnsi="Bookman Old Style" w:cs="Arial"/>
          <w:sz w:val="22"/>
          <w:szCs w:val="22"/>
        </w:rPr>
        <w:t>26</w:t>
      </w:r>
      <w:r w:rsidR="00BE522E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 xml:space="preserve">de </w:t>
      </w:r>
      <w:r w:rsidR="00406CED">
        <w:rPr>
          <w:rFonts w:ascii="Bookman Old Style" w:hAnsi="Bookman Old Style" w:cs="Arial"/>
          <w:sz w:val="22"/>
          <w:szCs w:val="22"/>
        </w:rPr>
        <w:t>novembro</w:t>
      </w:r>
      <w:r w:rsidR="00CE6C6B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>de 20</w:t>
      </w:r>
      <w:r w:rsidR="00B93416" w:rsidRPr="00B93416">
        <w:rPr>
          <w:rFonts w:ascii="Bookman Old Style" w:hAnsi="Bookman Old Style" w:cs="Arial"/>
          <w:sz w:val="22"/>
          <w:szCs w:val="22"/>
        </w:rPr>
        <w:t>2</w:t>
      </w:r>
      <w:r w:rsidR="003E2129">
        <w:rPr>
          <w:rFonts w:ascii="Bookman Old Style" w:hAnsi="Bookman Old Style" w:cs="Arial"/>
          <w:sz w:val="22"/>
          <w:szCs w:val="22"/>
        </w:rPr>
        <w:t>4</w:t>
      </w:r>
      <w:r w:rsidRPr="00B93416">
        <w:rPr>
          <w:rFonts w:ascii="Bookman Old Style" w:hAnsi="Bookman Old Style" w:cs="Arial"/>
          <w:sz w:val="22"/>
          <w:szCs w:val="22"/>
        </w:rPr>
        <w:t>.</w:t>
      </w:r>
    </w:p>
    <w:p w14:paraId="573CAA2A" w14:textId="77777777" w:rsidR="00045647" w:rsidRPr="00B93416" w:rsidRDefault="00045647" w:rsidP="00CE6C6B">
      <w:pPr>
        <w:pStyle w:val="Recuodecorpodetexto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4D590465" w14:textId="77777777" w:rsidR="008F4B4D" w:rsidRDefault="008F4B4D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6B0A692F" w14:textId="77777777" w:rsidR="006333EB" w:rsidRDefault="006333EB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09722FC1" w14:textId="77777777" w:rsidR="00ED1BD1" w:rsidRPr="00B93416" w:rsidRDefault="00B93416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bCs/>
          <w:sz w:val="22"/>
          <w:szCs w:val="22"/>
        </w:rPr>
        <w:t>JORGE ANTONIO COMUNELLO</w:t>
      </w:r>
    </w:p>
    <w:p w14:paraId="7C9EC65E" w14:textId="77777777" w:rsidR="00EE173C" w:rsidRPr="00EE173C" w:rsidRDefault="0055221E" w:rsidP="00EE173C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B93416">
        <w:rPr>
          <w:rFonts w:ascii="Bookman Old Style" w:hAnsi="Bookman Old Style" w:cs="Arial"/>
          <w:b/>
          <w:bCs/>
          <w:sz w:val="22"/>
          <w:szCs w:val="22"/>
        </w:rPr>
        <w:t>PREFEITO MUNICIPAL</w:t>
      </w:r>
    </w:p>
    <w:p w14:paraId="722CFA62" w14:textId="77777777" w:rsidR="000C7D60" w:rsidRDefault="000C7D60" w:rsidP="005E4E2A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p w14:paraId="428E73B8" w14:textId="77777777" w:rsidR="00472D03" w:rsidRPr="004B7697" w:rsidRDefault="00CD7377" w:rsidP="005E4E2A">
      <w:pPr>
        <w:spacing w:line="360" w:lineRule="auto"/>
        <w:rPr>
          <w:rFonts w:ascii="Bookman Old Style" w:hAnsi="Bookman Old Style" w:cs="Tahoma"/>
          <w:b/>
          <w:bCs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REGISTRADO E PUBLICADO EM DATA SUPRA.</w:t>
      </w:r>
      <w:r w:rsidR="00946FB7" w:rsidRPr="00B93416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</w:p>
    <w:sectPr w:rsidR="00472D03" w:rsidRPr="004B7697" w:rsidSect="00364E4C"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316CA"/>
    <w:rsid w:val="000337DF"/>
    <w:rsid w:val="00036987"/>
    <w:rsid w:val="00045647"/>
    <w:rsid w:val="00046BFF"/>
    <w:rsid w:val="00061CCC"/>
    <w:rsid w:val="00085C66"/>
    <w:rsid w:val="000C0592"/>
    <w:rsid w:val="000C33A5"/>
    <w:rsid w:val="000C7D60"/>
    <w:rsid w:val="000D1CDB"/>
    <w:rsid w:val="000D1E05"/>
    <w:rsid w:val="000D446D"/>
    <w:rsid w:val="000E3775"/>
    <w:rsid w:val="000E4EAD"/>
    <w:rsid w:val="00102956"/>
    <w:rsid w:val="00111A6F"/>
    <w:rsid w:val="00115072"/>
    <w:rsid w:val="001264B2"/>
    <w:rsid w:val="00141700"/>
    <w:rsid w:val="001422E8"/>
    <w:rsid w:val="00162652"/>
    <w:rsid w:val="00171298"/>
    <w:rsid w:val="00174490"/>
    <w:rsid w:val="00190AA3"/>
    <w:rsid w:val="001B05CE"/>
    <w:rsid w:val="001D69E5"/>
    <w:rsid w:val="001E31C8"/>
    <w:rsid w:val="001F21ED"/>
    <w:rsid w:val="00262CD6"/>
    <w:rsid w:val="00274645"/>
    <w:rsid w:val="00274D57"/>
    <w:rsid w:val="002812F1"/>
    <w:rsid w:val="00284B10"/>
    <w:rsid w:val="00290074"/>
    <w:rsid w:val="002C55DE"/>
    <w:rsid w:val="002D58EB"/>
    <w:rsid w:val="0030506B"/>
    <w:rsid w:val="00321A8D"/>
    <w:rsid w:val="003326A9"/>
    <w:rsid w:val="00343E96"/>
    <w:rsid w:val="00364E4C"/>
    <w:rsid w:val="003716C1"/>
    <w:rsid w:val="0037794D"/>
    <w:rsid w:val="0038107D"/>
    <w:rsid w:val="003B0CF8"/>
    <w:rsid w:val="003B5965"/>
    <w:rsid w:val="003C1007"/>
    <w:rsid w:val="003C63CA"/>
    <w:rsid w:val="003D4E38"/>
    <w:rsid w:val="003D566D"/>
    <w:rsid w:val="003E2129"/>
    <w:rsid w:val="00406435"/>
    <w:rsid w:val="00406AC4"/>
    <w:rsid w:val="00406CED"/>
    <w:rsid w:val="00414B2D"/>
    <w:rsid w:val="00422B70"/>
    <w:rsid w:val="004317FD"/>
    <w:rsid w:val="004352D0"/>
    <w:rsid w:val="00435C26"/>
    <w:rsid w:val="00455FD9"/>
    <w:rsid w:val="00462197"/>
    <w:rsid w:val="0046688B"/>
    <w:rsid w:val="00472D03"/>
    <w:rsid w:val="0049668D"/>
    <w:rsid w:val="004A5047"/>
    <w:rsid w:val="004B7697"/>
    <w:rsid w:val="004C47A2"/>
    <w:rsid w:val="004D37FC"/>
    <w:rsid w:val="004D4CFC"/>
    <w:rsid w:val="004E4339"/>
    <w:rsid w:val="004F1800"/>
    <w:rsid w:val="00500D32"/>
    <w:rsid w:val="00501B3A"/>
    <w:rsid w:val="005027BF"/>
    <w:rsid w:val="005153E5"/>
    <w:rsid w:val="005332ED"/>
    <w:rsid w:val="00536D0E"/>
    <w:rsid w:val="0055221E"/>
    <w:rsid w:val="0056257D"/>
    <w:rsid w:val="00564FA4"/>
    <w:rsid w:val="00566646"/>
    <w:rsid w:val="005A22D5"/>
    <w:rsid w:val="005C5C18"/>
    <w:rsid w:val="005E4E2A"/>
    <w:rsid w:val="00600929"/>
    <w:rsid w:val="00603E05"/>
    <w:rsid w:val="0062611F"/>
    <w:rsid w:val="006333EB"/>
    <w:rsid w:val="00671875"/>
    <w:rsid w:val="006A4E9F"/>
    <w:rsid w:val="006B7CB8"/>
    <w:rsid w:val="006D23B7"/>
    <w:rsid w:val="006F66AE"/>
    <w:rsid w:val="007018A0"/>
    <w:rsid w:val="00736D45"/>
    <w:rsid w:val="00763920"/>
    <w:rsid w:val="007740D3"/>
    <w:rsid w:val="00795581"/>
    <w:rsid w:val="00796793"/>
    <w:rsid w:val="007A61C5"/>
    <w:rsid w:val="007B5FB9"/>
    <w:rsid w:val="007E3DCD"/>
    <w:rsid w:val="00813ADC"/>
    <w:rsid w:val="0081434A"/>
    <w:rsid w:val="00817BAF"/>
    <w:rsid w:val="008B25C2"/>
    <w:rsid w:val="008D6EF0"/>
    <w:rsid w:val="008D752B"/>
    <w:rsid w:val="008E6002"/>
    <w:rsid w:val="008F4B4D"/>
    <w:rsid w:val="009005B5"/>
    <w:rsid w:val="00923118"/>
    <w:rsid w:val="00937513"/>
    <w:rsid w:val="00946FB7"/>
    <w:rsid w:val="00954B7A"/>
    <w:rsid w:val="00974B1A"/>
    <w:rsid w:val="009975BF"/>
    <w:rsid w:val="009A6887"/>
    <w:rsid w:val="009C082C"/>
    <w:rsid w:val="009E7154"/>
    <w:rsid w:val="009F1519"/>
    <w:rsid w:val="00A448FB"/>
    <w:rsid w:val="00A505AB"/>
    <w:rsid w:val="00A61A8E"/>
    <w:rsid w:val="00A70C36"/>
    <w:rsid w:val="00A9576B"/>
    <w:rsid w:val="00AB12C3"/>
    <w:rsid w:val="00AB5820"/>
    <w:rsid w:val="00AC0D4C"/>
    <w:rsid w:val="00AD379E"/>
    <w:rsid w:val="00AD613C"/>
    <w:rsid w:val="00AE33CA"/>
    <w:rsid w:val="00AF57A3"/>
    <w:rsid w:val="00AF780B"/>
    <w:rsid w:val="00B020E7"/>
    <w:rsid w:val="00B067C1"/>
    <w:rsid w:val="00B22494"/>
    <w:rsid w:val="00B47F98"/>
    <w:rsid w:val="00B62CE4"/>
    <w:rsid w:val="00B75EF1"/>
    <w:rsid w:val="00B85919"/>
    <w:rsid w:val="00B93416"/>
    <w:rsid w:val="00BB5AC5"/>
    <w:rsid w:val="00BD0030"/>
    <w:rsid w:val="00BE522E"/>
    <w:rsid w:val="00C004EA"/>
    <w:rsid w:val="00C04822"/>
    <w:rsid w:val="00C126AB"/>
    <w:rsid w:val="00C17B4D"/>
    <w:rsid w:val="00C2087F"/>
    <w:rsid w:val="00C27BC0"/>
    <w:rsid w:val="00C34493"/>
    <w:rsid w:val="00C51B0D"/>
    <w:rsid w:val="00C51CFA"/>
    <w:rsid w:val="00C57D4D"/>
    <w:rsid w:val="00C72C9A"/>
    <w:rsid w:val="00C90E12"/>
    <w:rsid w:val="00C94D67"/>
    <w:rsid w:val="00CA4C6A"/>
    <w:rsid w:val="00CC0391"/>
    <w:rsid w:val="00CC0C12"/>
    <w:rsid w:val="00CC1DE3"/>
    <w:rsid w:val="00CD02F9"/>
    <w:rsid w:val="00CD4A65"/>
    <w:rsid w:val="00CD7377"/>
    <w:rsid w:val="00CD789B"/>
    <w:rsid w:val="00CE6C6B"/>
    <w:rsid w:val="00CF2718"/>
    <w:rsid w:val="00D036AA"/>
    <w:rsid w:val="00D03BB1"/>
    <w:rsid w:val="00D143DD"/>
    <w:rsid w:val="00D55AE9"/>
    <w:rsid w:val="00D806E8"/>
    <w:rsid w:val="00D90017"/>
    <w:rsid w:val="00DC1A2B"/>
    <w:rsid w:val="00DC52F9"/>
    <w:rsid w:val="00DE5F13"/>
    <w:rsid w:val="00E17408"/>
    <w:rsid w:val="00E35A9B"/>
    <w:rsid w:val="00E37945"/>
    <w:rsid w:val="00E506EB"/>
    <w:rsid w:val="00E60696"/>
    <w:rsid w:val="00E73E4F"/>
    <w:rsid w:val="00E8691C"/>
    <w:rsid w:val="00E91171"/>
    <w:rsid w:val="00EA56D5"/>
    <w:rsid w:val="00EB135D"/>
    <w:rsid w:val="00ED1BD1"/>
    <w:rsid w:val="00EE173C"/>
    <w:rsid w:val="00EE6565"/>
    <w:rsid w:val="00EF5136"/>
    <w:rsid w:val="00EF72A8"/>
    <w:rsid w:val="00F30CF4"/>
    <w:rsid w:val="00F3779F"/>
    <w:rsid w:val="00F43719"/>
    <w:rsid w:val="00F93788"/>
    <w:rsid w:val="00F95FB0"/>
    <w:rsid w:val="00FB25C5"/>
    <w:rsid w:val="00FB57CE"/>
    <w:rsid w:val="00FD5C52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4388C"/>
  <w15:docId w15:val="{F0536F4C-253B-418C-BA6D-55EEA885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2024-10-25T12:13:00Z</cp:lastPrinted>
  <dcterms:created xsi:type="dcterms:W3CDTF">2024-11-26T12:16:00Z</dcterms:created>
  <dcterms:modified xsi:type="dcterms:W3CDTF">2024-11-26T12:18:00Z</dcterms:modified>
</cp:coreProperties>
</file>