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2E0AEBEF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F559E4">
        <w:rPr>
          <w:rFonts w:ascii="Bookman Old Style" w:hAnsi="Bookman Old Style"/>
          <w:b/>
          <w:sz w:val="22"/>
          <w:szCs w:val="22"/>
        </w:rPr>
        <w:t>4</w:t>
      </w:r>
      <w:r w:rsidR="00314633">
        <w:rPr>
          <w:rFonts w:ascii="Bookman Old Style" w:hAnsi="Bookman Old Style"/>
          <w:b/>
          <w:sz w:val="22"/>
          <w:szCs w:val="22"/>
        </w:rPr>
        <w:t>96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314633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314633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22E36DEC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1C7F2B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0A6466">
        <w:rPr>
          <w:rFonts w:ascii="Bookman Old Style" w:hAnsi="Bookman Old Style" w:cs="Tahoma"/>
          <w:b/>
          <w:bCs/>
          <w:sz w:val="22"/>
          <w:szCs w:val="22"/>
        </w:rPr>
        <w:t>AL</w:t>
      </w:r>
      <w:r w:rsidR="001C7F2B">
        <w:rPr>
          <w:rFonts w:ascii="Bookman Old Style" w:hAnsi="Bookman Old Style" w:cs="Tahoma"/>
          <w:b/>
          <w:bCs/>
          <w:sz w:val="22"/>
          <w:szCs w:val="22"/>
        </w:rPr>
        <w:t>T</w:t>
      </w:r>
      <w:r w:rsidR="002A4EF0">
        <w:rPr>
          <w:rFonts w:ascii="Bookman Old Style" w:hAnsi="Bookman Old Style" w:cs="Tahoma"/>
          <w:b/>
          <w:bCs/>
          <w:sz w:val="22"/>
          <w:szCs w:val="22"/>
        </w:rPr>
        <w:t>EMIR BIANCHETTI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2A4EF0">
        <w:rPr>
          <w:rFonts w:ascii="Bookman Old Style" w:hAnsi="Bookman Old Style" w:cs="Tahoma"/>
          <w:sz w:val="22"/>
          <w:szCs w:val="22"/>
        </w:rPr>
        <w:t>Secretário Municipal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1C7F2B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1C7F2B">
        <w:rPr>
          <w:rFonts w:ascii="Bookman Old Style" w:hAnsi="Bookman Old Style" w:cs="Tahoma"/>
          <w:sz w:val="22"/>
          <w:szCs w:val="22"/>
        </w:rPr>
        <w:t xml:space="preserve">Obras, Transportes e Serviços Públicos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1C7F2B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2A4EF0" w:rsidRPr="002A4EF0">
        <w:rPr>
          <w:rFonts w:ascii="Bookman Old Style" w:hAnsi="Bookman Old Style" w:cs="Tahoma"/>
          <w:sz w:val="22"/>
          <w:szCs w:val="22"/>
        </w:rPr>
        <w:t>5189, de 13 de janeiro de 2021</w:t>
      </w:r>
      <w:r w:rsidR="001C7F2B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16BA3C39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2A4EF0" w:rsidRPr="002A4EF0">
        <w:rPr>
          <w:rFonts w:ascii="Bookman Old Style" w:hAnsi="Bookman Old Style" w:cs="Tahoma"/>
          <w:sz w:val="22"/>
          <w:szCs w:val="22"/>
        </w:rPr>
        <w:t>5189, de 13 de janeiro de 2021</w:t>
      </w:r>
      <w:r w:rsidR="00BE522E" w:rsidRPr="00915F5B">
        <w:rPr>
          <w:rFonts w:ascii="Bookman Old Style" w:hAnsi="Bookman Old Style" w:cs="Tahoma"/>
          <w:bCs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002BC079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314633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314633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2044B"/>
    <w:rsid w:val="00034289"/>
    <w:rsid w:val="00036987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511DA"/>
    <w:rsid w:val="002743AE"/>
    <w:rsid w:val="002812F1"/>
    <w:rsid w:val="002A4EF0"/>
    <w:rsid w:val="002D58EB"/>
    <w:rsid w:val="00314633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B149D"/>
    <w:rsid w:val="008B25C2"/>
    <w:rsid w:val="008B358C"/>
    <w:rsid w:val="008D752B"/>
    <w:rsid w:val="008E6002"/>
    <w:rsid w:val="008F0E60"/>
    <w:rsid w:val="00915F5B"/>
    <w:rsid w:val="00927A4A"/>
    <w:rsid w:val="00931E9A"/>
    <w:rsid w:val="00937513"/>
    <w:rsid w:val="00974B1A"/>
    <w:rsid w:val="00982956"/>
    <w:rsid w:val="009A6887"/>
    <w:rsid w:val="009A7FFC"/>
    <w:rsid w:val="009B1305"/>
    <w:rsid w:val="009C082C"/>
    <w:rsid w:val="009D48CD"/>
    <w:rsid w:val="009F1519"/>
    <w:rsid w:val="00A1574A"/>
    <w:rsid w:val="00A448FB"/>
    <w:rsid w:val="00A505AB"/>
    <w:rsid w:val="00A61A8E"/>
    <w:rsid w:val="00A70C36"/>
    <w:rsid w:val="00A9576B"/>
    <w:rsid w:val="00AC0D4C"/>
    <w:rsid w:val="00AD5E49"/>
    <w:rsid w:val="00AE33CA"/>
    <w:rsid w:val="00AF0C8A"/>
    <w:rsid w:val="00B067C1"/>
    <w:rsid w:val="00B22494"/>
    <w:rsid w:val="00B363AD"/>
    <w:rsid w:val="00B65FA6"/>
    <w:rsid w:val="00B72C29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B6A56"/>
    <w:rsid w:val="00DC1A2B"/>
    <w:rsid w:val="00DE5F13"/>
    <w:rsid w:val="00E86A82"/>
    <w:rsid w:val="00EB135D"/>
    <w:rsid w:val="00ED1BD1"/>
    <w:rsid w:val="00EF71CB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5</cp:revision>
  <cp:lastPrinted>2024-02-21T18:00:00Z</cp:lastPrinted>
  <dcterms:created xsi:type="dcterms:W3CDTF">2024-11-13T16:25:00Z</dcterms:created>
  <dcterms:modified xsi:type="dcterms:W3CDTF">2024-12-06T17:02:00Z</dcterms:modified>
</cp:coreProperties>
</file>